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D2E9891" w14:paraId="2C078E63" wp14:textId="50535450">
      <w:pPr>
        <w:spacing w:after="0" w:afterAutospacing="off"/>
        <w:rPr>
          <w:rFonts w:ascii="Comic Sans MS" w:hAnsi="Comic Sans MS" w:eastAsia="Comic Sans MS" w:cs="Comic Sans MS"/>
          <w:sz w:val="28"/>
          <w:szCs w:val="28"/>
        </w:rPr>
      </w:pPr>
      <w:bookmarkStart w:name="_GoBack" w:id="0"/>
      <w:bookmarkEnd w:id="0"/>
      <w:r w:rsidRPr="3D2E9891" w:rsidR="3D2E9891">
        <w:rPr>
          <w:rFonts w:ascii="Comic Sans MS" w:hAnsi="Comic Sans MS" w:eastAsia="Comic Sans MS" w:cs="Comic Sans MS"/>
          <w:b w:val="1"/>
          <w:bCs w:val="1"/>
          <w:sz w:val="28"/>
          <w:szCs w:val="28"/>
        </w:rPr>
        <w:t xml:space="preserve">Central Plains Dressage Society </w:t>
      </w:r>
      <w:r w:rsidRPr="3D2E9891" w:rsidR="3D2E9891">
        <w:rPr>
          <w:rFonts w:ascii="Comic Sans MS" w:hAnsi="Comic Sans MS" w:eastAsia="Comic Sans MS" w:cs="Comic Sans MS"/>
          <w:sz w:val="28"/>
          <w:szCs w:val="28"/>
        </w:rPr>
        <w:t xml:space="preserve"> </w:t>
      </w:r>
      <w:r>
        <w:tab/>
      </w:r>
      <w:r>
        <w:tab/>
      </w:r>
      <w:r w:rsidRPr="3D2E9891" w:rsidR="3D2E9891">
        <w:rPr>
          <w:rFonts w:ascii="Comic Sans MS" w:hAnsi="Comic Sans MS" w:eastAsia="Comic Sans MS" w:cs="Comic Sans MS"/>
          <w:b w:val="1"/>
          <w:bCs w:val="1"/>
          <w:i w:val="1"/>
          <w:iCs w:val="1"/>
          <w:sz w:val="28"/>
          <w:szCs w:val="28"/>
        </w:rPr>
        <w:t>Fun, Friendly, Forward</w:t>
      </w:r>
    </w:p>
    <w:p w:rsidR="3D2E9891" w:rsidP="3D2E9891" w:rsidRDefault="3D2E9891" w14:paraId="431E66C7" w14:textId="7295DC36">
      <w:pPr>
        <w:pStyle w:val="Normal"/>
        <w:spacing w:after="0" w:afterAutospacing="off"/>
        <w:rPr>
          <w:rFonts w:ascii="Comic Sans MS" w:hAnsi="Comic Sans MS" w:eastAsia="Comic Sans MS" w:cs="Comic Sans MS"/>
          <w:sz w:val="28"/>
          <w:szCs w:val="28"/>
        </w:rPr>
      </w:pPr>
      <w:r w:rsidRPr="15F9F0CA" w:rsidR="15F9F0CA">
        <w:rPr>
          <w:rFonts w:ascii="Comic Sans MS" w:hAnsi="Comic Sans MS" w:eastAsia="Comic Sans MS" w:cs="Comic Sans MS"/>
          <w:sz w:val="28"/>
          <w:szCs w:val="28"/>
        </w:rPr>
        <w:t>September 12, 2021 2:00 pm.</w:t>
      </w:r>
      <w:r>
        <w:tab/>
      </w:r>
      <w:r>
        <w:tab/>
      </w:r>
    </w:p>
    <w:p w:rsidR="3D2E9891" w:rsidP="3D2E9891" w:rsidRDefault="3D2E9891" w14:paraId="2F73DA9C" w14:textId="4C86C5DA">
      <w:pPr>
        <w:pStyle w:val="Normal"/>
        <w:spacing w:after="0" w:afterAutospacing="off"/>
        <w:rPr>
          <w:rFonts w:ascii="Comic Sans MS" w:hAnsi="Comic Sans MS" w:eastAsia="Comic Sans MS" w:cs="Comic Sans MS"/>
          <w:sz w:val="28"/>
          <w:szCs w:val="28"/>
        </w:rPr>
      </w:pPr>
      <w:r w:rsidRPr="3D2E9891" w:rsidR="3D2E9891">
        <w:rPr>
          <w:rFonts w:ascii="Comic Sans MS" w:hAnsi="Comic Sans MS" w:eastAsia="Comic Sans MS" w:cs="Comic Sans MS"/>
          <w:sz w:val="28"/>
          <w:szCs w:val="28"/>
        </w:rPr>
        <w:t>Meeting Minutes</w:t>
      </w:r>
    </w:p>
    <w:p w:rsidR="3D2E9891" w:rsidP="3D2E9891" w:rsidRDefault="3D2E9891" w14:paraId="0BF72009" w14:textId="50314DD1">
      <w:pPr>
        <w:pStyle w:val="Normal"/>
        <w:spacing w:after="0" w:afterAutospacing="off"/>
        <w:rPr>
          <w:rFonts w:ascii="Comic Sans MS" w:hAnsi="Comic Sans MS" w:eastAsia="Comic Sans MS" w:cs="Comic Sans MS"/>
          <w:sz w:val="28"/>
          <w:szCs w:val="28"/>
        </w:rPr>
      </w:pPr>
    </w:p>
    <w:p w:rsidR="3D2E9891" w:rsidP="3D2E9891" w:rsidRDefault="3D2E9891" w14:paraId="1E26BA36" w14:textId="05B8510F">
      <w:pPr>
        <w:pStyle w:val="Normal"/>
        <w:spacing w:after="0" w:afterAutospacing="off"/>
        <w:rPr>
          <w:rFonts w:ascii="Comic Sans MS" w:hAnsi="Comic Sans MS" w:eastAsia="Comic Sans MS" w:cs="Comic Sans MS"/>
          <w:sz w:val="24"/>
          <w:szCs w:val="24"/>
        </w:rPr>
      </w:pPr>
      <w:r w:rsidRPr="15F9F0CA" w:rsidR="15F9F0CA">
        <w:rPr>
          <w:rFonts w:ascii="Comic Sans MS" w:hAnsi="Comic Sans MS" w:eastAsia="Comic Sans MS" w:cs="Comic Sans MS"/>
          <w:b w:val="1"/>
          <w:bCs w:val="1"/>
          <w:sz w:val="24"/>
          <w:szCs w:val="24"/>
        </w:rPr>
        <w:t>Members present:</w:t>
      </w:r>
      <w:r w:rsidRPr="15F9F0CA" w:rsidR="15F9F0CA">
        <w:rPr>
          <w:rFonts w:ascii="Comic Sans MS" w:hAnsi="Comic Sans MS" w:eastAsia="Comic Sans MS" w:cs="Comic Sans MS"/>
          <w:sz w:val="24"/>
          <w:szCs w:val="24"/>
        </w:rPr>
        <w:t xml:space="preserve">  Amy Mullins,  Holly Luke, Annie Houchin, Kathy Maxwell, Robin Hessel, Nancy Burba, Nancy Eytcheson</w:t>
      </w:r>
    </w:p>
    <w:p w:rsidR="3D2E9891" w:rsidP="3D2E9891" w:rsidRDefault="3D2E9891" w14:paraId="22101EFB" w14:textId="19ABEB48">
      <w:pPr>
        <w:pStyle w:val="Normal"/>
        <w:spacing w:after="0" w:afterAutospacing="off"/>
        <w:rPr>
          <w:rFonts w:ascii="Comic Sans MS" w:hAnsi="Comic Sans MS" w:eastAsia="Comic Sans MS" w:cs="Comic Sans MS"/>
          <w:sz w:val="24"/>
          <w:szCs w:val="24"/>
        </w:rPr>
      </w:pPr>
    </w:p>
    <w:p w:rsidR="3D2E9891" w:rsidP="3D2E9891" w:rsidRDefault="3D2E9891" w14:paraId="0DE871BE" w14:textId="7E18BCCD">
      <w:pPr>
        <w:pStyle w:val="Normal"/>
        <w:spacing w:after="0" w:afterAutospacing="off"/>
        <w:rPr>
          <w:rFonts w:ascii="Comic Sans MS" w:hAnsi="Comic Sans MS" w:eastAsia="Comic Sans MS" w:cs="Comic Sans MS"/>
          <w:sz w:val="24"/>
          <w:szCs w:val="24"/>
        </w:rPr>
      </w:pPr>
      <w:r w:rsidRPr="15F9F0CA" w:rsidR="15F9F0CA">
        <w:rPr>
          <w:rFonts w:ascii="Comic Sans MS" w:hAnsi="Comic Sans MS" w:eastAsia="Comic Sans MS" w:cs="Comic Sans MS"/>
          <w:sz w:val="24"/>
          <w:szCs w:val="24"/>
        </w:rPr>
        <w:t>Meeting called to order at 2:15 by Kathy Maxwell.</w:t>
      </w:r>
    </w:p>
    <w:p w:rsidR="3D2E9891" w:rsidP="3D2E9891" w:rsidRDefault="3D2E9891" w14:paraId="67DEAF03" w14:textId="1A1BBAC7">
      <w:pPr>
        <w:pStyle w:val="Normal"/>
        <w:spacing w:after="0" w:afterAutospacing="off"/>
        <w:rPr>
          <w:rFonts w:ascii="Comic Sans MS" w:hAnsi="Comic Sans MS" w:eastAsia="Comic Sans MS" w:cs="Comic Sans MS"/>
          <w:sz w:val="24"/>
          <w:szCs w:val="24"/>
        </w:rPr>
      </w:pPr>
    </w:p>
    <w:p w:rsidR="3D2E9891" w:rsidP="3D2E9891" w:rsidRDefault="3D2E9891" w14:paraId="5C73C1B8" w14:textId="61A9F9C6">
      <w:pPr>
        <w:pStyle w:val="Normal"/>
        <w:spacing w:after="0" w:afterAutospacing="off"/>
        <w:rPr>
          <w:rFonts w:ascii="Comic Sans MS" w:hAnsi="Comic Sans MS" w:eastAsia="Comic Sans MS" w:cs="Comic Sans MS"/>
          <w:sz w:val="24"/>
          <w:szCs w:val="24"/>
        </w:rPr>
      </w:pPr>
      <w:r w:rsidRPr="15F9F0CA" w:rsidR="15F9F0CA">
        <w:rPr>
          <w:rFonts w:ascii="Comic Sans MS" w:hAnsi="Comic Sans MS" w:eastAsia="Comic Sans MS" w:cs="Comic Sans MS"/>
          <w:b w:val="1"/>
          <w:bCs w:val="1"/>
          <w:sz w:val="24"/>
          <w:szCs w:val="24"/>
        </w:rPr>
        <w:t xml:space="preserve">Minutes </w:t>
      </w:r>
      <w:r w:rsidRPr="15F9F0CA" w:rsidR="15F9F0CA">
        <w:rPr>
          <w:rFonts w:ascii="Comic Sans MS" w:hAnsi="Comic Sans MS" w:eastAsia="Comic Sans MS" w:cs="Comic Sans MS"/>
          <w:sz w:val="24"/>
          <w:szCs w:val="24"/>
        </w:rPr>
        <w:t>from the August meeting were approved.  Moved by Amy Mullins, seconded by Annie Houchin.</w:t>
      </w:r>
    </w:p>
    <w:p w:rsidR="3D2E9891" w:rsidP="3D2E9891" w:rsidRDefault="3D2E9891" w14:paraId="04E8B16A" w14:textId="6462EF10">
      <w:pPr>
        <w:pStyle w:val="Normal"/>
        <w:spacing w:after="0" w:afterAutospacing="off"/>
        <w:rPr>
          <w:rFonts w:ascii="Comic Sans MS" w:hAnsi="Comic Sans MS" w:eastAsia="Comic Sans MS" w:cs="Comic Sans MS"/>
          <w:sz w:val="24"/>
          <w:szCs w:val="24"/>
        </w:rPr>
      </w:pPr>
    </w:p>
    <w:p w:rsidR="3D2E9891" w:rsidP="3D2E9891" w:rsidRDefault="3D2E9891" w14:paraId="30BCBC44" w14:textId="13E57F5C">
      <w:pPr>
        <w:pStyle w:val="Normal"/>
        <w:spacing w:after="0" w:afterAutospacing="off"/>
        <w:rPr>
          <w:rFonts w:ascii="Comic Sans MS" w:hAnsi="Comic Sans MS" w:eastAsia="Comic Sans MS" w:cs="Comic Sans MS"/>
          <w:sz w:val="24"/>
          <w:szCs w:val="24"/>
        </w:rPr>
      </w:pPr>
      <w:r w:rsidRPr="15F9F0CA" w:rsidR="15F9F0CA">
        <w:rPr>
          <w:rFonts w:ascii="Comic Sans MS" w:hAnsi="Comic Sans MS" w:eastAsia="Comic Sans MS" w:cs="Comic Sans MS"/>
          <w:b w:val="1"/>
          <w:bCs w:val="1"/>
          <w:sz w:val="24"/>
          <w:szCs w:val="24"/>
        </w:rPr>
        <w:t>Financial Report:</w:t>
      </w:r>
      <w:r w:rsidRPr="15F9F0CA" w:rsidR="15F9F0CA">
        <w:rPr>
          <w:rFonts w:ascii="Comic Sans MS" w:hAnsi="Comic Sans MS" w:eastAsia="Comic Sans MS" w:cs="Comic Sans MS"/>
          <w:sz w:val="24"/>
          <w:szCs w:val="24"/>
        </w:rPr>
        <w:t xml:space="preserve">  Robin Hessel reported on behalf of Stacia Wert –Gray that there is about $0200 in the account, but $1700 is </w:t>
      </w:r>
      <w:proofErr w:type="spellStart"/>
      <w:r w:rsidRPr="15F9F0CA" w:rsidR="15F9F0CA">
        <w:rPr>
          <w:rFonts w:ascii="Comic Sans MS" w:hAnsi="Comic Sans MS" w:eastAsia="Comic Sans MS" w:cs="Comic Sans MS"/>
          <w:sz w:val="24"/>
          <w:szCs w:val="24"/>
        </w:rPr>
        <w:t>commited</w:t>
      </w:r>
      <w:proofErr w:type="spellEnd"/>
      <w:r w:rsidRPr="15F9F0CA" w:rsidR="15F9F0CA">
        <w:rPr>
          <w:rFonts w:ascii="Comic Sans MS" w:hAnsi="Comic Sans MS" w:eastAsia="Comic Sans MS" w:cs="Comic Sans MS"/>
          <w:sz w:val="24"/>
          <w:szCs w:val="24"/>
        </w:rPr>
        <w:t xml:space="preserve"> to purchase ribbons.  </w:t>
      </w:r>
    </w:p>
    <w:p w:rsidR="15F9F0CA" w:rsidP="15F9F0CA" w:rsidRDefault="15F9F0CA" w14:paraId="220F67F5" w14:textId="60FDBE51">
      <w:pPr>
        <w:pStyle w:val="Normal"/>
        <w:spacing w:after="0" w:afterAutospacing="off"/>
        <w:rPr>
          <w:rFonts w:ascii="Comic Sans MS" w:hAnsi="Comic Sans MS" w:eastAsia="Comic Sans MS" w:cs="Comic Sans MS"/>
          <w:sz w:val="24"/>
          <w:szCs w:val="24"/>
        </w:rPr>
      </w:pPr>
      <w:r w:rsidRPr="15F9F0CA" w:rsidR="15F9F0CA">
        <w:rPr>
          <w:rFonts w:ascii="Comic Sans MS" w:hAnsi="Comic Sans MS" w:eastAsia="Comic Sans MS" w:cs="Comic Sans MS"/>
          <w:sz w:val="24"/>
          <w:szCs w:val="24"/>
        </w:rPr>
        <w:t>Balance sheet for transactions from January to August showed that we had $88,000 coming in, and $90,000 going out.  Expect to make up the difference at the October shows and through the Silent Auction in November.</w:t>
      </w:r>
    </w:p>
    <w:p w:rsidR="15F9F0CA" w:rsidP="15F9F0CA" w:rsidRDefault="15F9F0CA" w14:paraId="0F7F2539" w14:textId="4C927C79">
      <w:pPr>
        <w:pStyle w:val="Normal"/>
        <w:spacing w:after="0" w:afterAutospacing="off"/>
        <w:rPr>
          <w:rFonts w:ascii="Comic Sans MS" w:hAnsi="Comic Sans MS" w:eastAsia="Comic Sans MS" w:cs="Comic Sans MS"/>
          <w:sz w:val="24"/>
          <w:szCs w:val="24"/>
        </w:rPr>
      </w:pPr>
    </w:p>
    <w:p w:rsidR="15F9F0CA" w:rsidP="15F9F0CA" w:rsidRDefault="15F9F0CA" w14:paraId="14593A0A" w14:textId="0414DBE7">
      <w:pPr>
        <w:pStyle w:val="Normal"/>
        <w:spacing w:after="0" w:afterAutospacing="off"/>
        <w:rPr>
          <w:rFonts w:ascii="Comic Sans MS" w:hAnsi="Comic Sans MS" w:eastAsia="Comic Sans MS" w:cs="Comic Sans MS"/>
          <w:sz w:val="24"/>
          <w:szCs w:val="24"/>
        </w:rPr>
      </w:pPr>
      <w:r w:rsidRPr="15F9F0CA" w:rsidR="15F9F0CA">
        <w:rPr>
          <w:rFonts w:ascii="Comic Sans MS" w:hAnsi="Comic Sans MS" w:eastAsia="Comic Sans MS" w:cs="Comic Sans MS"/>
          <w:b w:val="1"/>
          <w:bCs w:val="1"/>
          <w:sz w:val="24"/>
          <w:szCs w:val="24"/>
        </w:rPr>
        <w:t>Membership:</w:t>
      </w:r>
      <w:r w:rsidRPr="15F9F0CA" w:rsidR="15F9F0CA">
        <w:rPr>
          <w:rFonts w:ascii="Comic Sans MS" w:hAnsi="Comic Sans MS" w:eastAsia="Comic Sans MS" w:cs="Comic Sans MS"/>
          <w:sz w:val="24"/>
          <w:szCs w:val="24"/>
        </w:rPr>
        <w:t xml:space="preserve">  Annie Houchin reported that new memberships are closed until the new membership year begins in November</w:t>
      </w:r>
    </w:p>
    <w:p w:rsidR="15F9F0CA" w:rsidP="15F9F0CA" w:rsidRDefault="15F9F0CA" w14:paraId="57E5C251" w14:textId="5763414D">
      <w:pPr>
        <w:pStyle w:val="Normal"/>
        <w:spacing w:after="0" w:afterAutospacing="off"/>
        <w:rPr>
          <w:rFonts w:ascii="Comic Sans MS" w:hAnsi="Comic Sans MS" w:eastAsia="Comic Sans MS" w:cs="Comic Sans MS"/>
          <w:sz w:val="24"/>
          <w:szCs w:val="24"/>
        </w:rPr>
      </w:pPr>
    </w:p>
    <w:p w:rsidR="432859F9" w:rsidP="432859F9" w:rsidRDefault="432859F9" w14:paraId="21BD7425" w14:textId="6FE35169">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b w:val="1"/>
          <w:bCs w:val="1"/>
          <w:sz w:val="24"/>
          <w:szCs w:val="24"/>
        </w:rPr>
        <w:t xml:space="preserve">Show Report: </w:t>
      </w:r>
      <w:r w:rsidRPr="432859F9" w:rsidR="432859F9">
        <w:rPr>
          <w:rFonts w:ascii="Comic Sans MS" w:hAnsi="Comic Sans MS" w:eastAsia="Comic Sans MS" w:cs="Comic Sans MS"/>
          <w:sz w:val="24"/>
          <w:szCs w:val="24"/>
        </w:rPr>
        <w:t xml:space="preserve"> Only five shows left in the season:  State Fair, Schooling Show East on October 16, Schooling Show Championships on October 23, Recognized Championships October 30, Recognized Western Dressage Championships October 31.  Several plans in the works for next summer!</w:t>
      </w:r>
    </w:p>
    <w:p w:rsidR="3D2E9891" w:rsidP="3D2E9891" w:rsidRDefault="3D2E9891" w14:paraId="4720BF20" w14:textId="0BA95895">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p>
    <w:p w:rsidR="432859F9" w:rsidP="432859F9" w:rsidRDefault="432859F9" w14:paraId="3D97C470" w14:textId="7D80E874">
      <w:pPr>
        <w:pStyle w:val="Normal"/>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b w:val="1"/>
          <w:bCs w:val="1"/>
          <w:sz w:val="24"/>
          <w:szCs w:val="24"/>
        </w:rPr>
        <w:t>Communications:</w:t>
      </w:r>
      <w:r w:rsidRPr="432859F9" w:rsidR="432859F9">
        <w:rPr>
          <w:rFonts w:ascii="Comic Sans MS" w:hAnsi="Comic Sans MS" w:eastAsia="Comic Sans MS" w:cs="Comic Sans MS"/>
          <w:sz w:val="24"/>
          <w:szCs w:val="24"/>
        </w:rPr>
        <w:t xml:space="preserve">  Annie Houchin will send an </w:t>
      </w:r>
      <w:proofErr w:type="spellStart"/>
      <w:r w:rsidRPr="432859F9" w:rsidR="432859F9">
        <w:rPr>
          <w:rFonts w:ascii="Comic Sans MS" w:hAnsi="Comic Sans MS" w:eastAsia="Comic Sans MS" w:cs="Comic Sans MS"/>
          <w:sz w:val="24"/>
          <w:szCs w:val="24"/>
        </w:rPr>
        <w:t>EBlast</w:t>
      </w:r>
      <w:proofErr w:type="spellEnd"/>
      <w:r w:rsidRPr="432859F9" w:rsidR="432859F9">
        <w:rPr>
          <w:rFonts w:ascii="Comic Sans MS" w:hAnsi="Comic Sans MS" w:eastAsia="Comic Sans MS" w:cs="Comic Sans MS"/>
          <w:sz w:val="24"/>
          <w:szCs w:val="24"/>
        </w:rPr>
        <w:t xml:space="preserve"> for the silent auction at the fall AGM in November, requesting baskets and other items.</w:t>
      </w:r>
    </w:p>
    <w:p w:rsidR="3D2E9891" w:rsidP="3D2E9891" w:rsidRDefault="3D2E9891" w14:paraId="0D7CBD3A" w14:textId="219E8E72">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p>
    <w:p w:rsidR="432859F9" w:rsidP="432859F9" w:rsidRDefault="432859F9" w14:paraId="74F1C5EE" w14:textId="510ED898">
      <w:pPr>
        <w:pStyle w:val="Normal"/>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b w:val="1"/>
          <w:bCs w:val="1"/>
          <w:sz w:val="24"/>
          <w:szCs w:val="24"/>
        </w:rPr>
        <w:t>Newsletter:</w:t>
      </w:r>
      <w:r w:rsidRPr="432859F9" w:rsidR="432859F9">
        <w:rPr>
          <w:rFonts w:ascii="Comic Sans MS" w:hAnsi="Comic Sans MS" w:eastAsia="Comic Sans MS" w:cs="Comic Sans MS"/>
          <w:sz w:val="24"/>
          <w:szCs w:val="24"/>
        </w:rPr>
        <w:t xml:space="preserve">  No report.</w:t>
      </w:r>
    </w:p>
    <w:p w:rsidR="3D2E9891" w:rsidP="3D2E9891" w:rsidRDefault="3D2E9891" w14:paraId="23A42705" w14:textId="461C0A22">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p>
    <w:p w:rsidR="432859F9" w:rsidP="432859F9" w:rsidRDefault="432859F9" w14:paraId="091907A0" w14:textId="189D0D17">
      <w:pPr>
        <w:pStyle w:val="Normal"/>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b w:val="1"/>
          <w:bCs w:val="1"/>
          <w:sz w:val="24"/>
          <w:szCs w:val="24"/>
        </w:rPr>
        <w:t>Education:</w:t>
      </w:r>
      <w:r w:rsidRPr="432859F9" w:rsidR="432859F9">
        <w:rPr>
          <w:rFonts w:ascii="Comic Sans MS" w:hAnsi="Comic Sans MS" w:eastAsia="Comic Sans MS" w:cs="Comic Sans MS"/>
          <w:sz w:val="24"/>
          <w:szCs w:val="24"/>
        </w:rPr>
        <w:t xml:space="preserve">  Robin Hessel reported working on a one day Judging 101 class with Jodi Lees, perhaps adjacent to a </w:t>
      </w:r>
      <w:proofErr w:type="gramStart"/>
      <w:r w:rsidRPr="432859F9" w:rsidR="432859F9">
        <w:rPr>
          <w:rFonts w:ascii="Comic Sans MS" w:hAnsi="Comic Sans MS" w:eastAsia="Comic Sans MS" w:cs="Comic Sans MS"/>
          <w:sz w:val="24"/>
          <w:szCs w:val="24"/>
        </w:rPr>
        <w:t>three day</w:t>
      </w:r>
      <w:proofErr w:type="gramEnd"/>
      <w:r w:rsidRPr="432859F9" w:rsidR="432859F9">
        <w:rPr>
          <w:rFonts w:ascii="Comic Sans MS" w:hAnsi="Comic Sans MS" w:eastAsia="Comic Sans MS" w:cs="Comic Sans MS"/>
          <w:sz w:val="24"/>
          <w:szCs w:val="24"/>
        </w:rPr>
        <w:t xml:space="preserve"> clinic, in March.  Annie Houchin will </w:t>
      </w:r>
      <w:proofErr w:type="gramStart"/>
      <w:r w:rsidRPr="432859F9" w:rsidR="432859F9">
        <w:rPr>
          <w:rFonts w:ascii="Comic Sans MS" w:hAnsi="Comic Sans MS" w:eastAsia="Comic Sans MS" w:cs="Comic Sans MS"/>
          <w:sz w:val="24"/>
          <w:szCs w:val="24"/>
        </w:rPr>
        <w:t>look into</w:t>
      </w:r>
      <w:proofErr w:type="gramEnd"/>
      <w:r w:rsidRPr="432859F9" w:rsidR="432859F9">
        <w:rPr>
          <w:rFonts w:ascii="Comic Sans MS" w:hAnsi="Comic Sans MS" w:eastAsia="Comic Sans MS" w:cs="Comic Sans MS"/>
          <w:sz w:val="24"/>
          <w:szCs w:val="24"/>
        </w:rPr>
        <w:t xml:space="preserve"> a grant to support this project.  </w:t>
      </w:r>
    </w:p>
    <w:p w:rsidR="432859F9" w:rsidP="432859F9" w:rsidRDefault="432859F9" w14:paraId="4E58CD17" w14:textId="49FE0768">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sz w:val="24"/>
          <w:szCs w:val="24"/>
        </w:rPr>
        <w:t>*Discussed a possible Junior Young Rider Symposium with Lurena Bell the day after she judges the July schooling show.  Annie Houchin will look into a grant from the Dressage Foundation.</w:t>
      </w:r>
    </w:p>
    <w:p w:rsidR="432859F9" w:rsidP="432859F9" w:rsidRDefault="432859F9" w14:paraId="72C20502" w14:textId="2C04B7E4">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sz w:val="24"/>
          <w:szCs w:val="24"/>
        </w:rPr>
        <w:t>*Discussion of using the USDF training videos for educational purposes. Tabled.</w:t>
      </w:r>
    </w:p>
    <w:p w:rsidR="432859F9" w:rsidP="432859F9" w:rsidRDefault="432859F9" w14:paraId="0DF8EB4A" w14:textId="4133CC79">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sz w:val="24"/>
          <w:szCs w:val="24"/>
        </w:rPr>
        <w:t>*Discussion of a Horsemanship clinic in January or February with instruction from Melissa Mould on braiding, work on how to clean tack, and other topics.</w:t>
      </w:r>
    </w:p>
    <w:p w:rsidR="432859F9" w:rsidP="432859F9" w:rsidRDefault="432859F9" w14:paraId="7E0F8EDE" w14:textId="0EEACD2F">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sz w:val="24"/>
          <w:szCs w:val="24"/>
        </w:rPr>
        <w:t>*Discussion of a possible new test symposium as soon as the new tests come out in the fall.</w:t>
      </w:r>
    </w:p>
    <w:p w:rsidR="3D2E9891" w:rsidP="3D2E9891" w:rsidRDefault="3D2E9891" w14:paraId="40D382BA" w14:textId="176D980A">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p>
    <w:p w:rsidR="432859F9" w:rsidP="432859F9" w:rsidRDefault="432859F9" w14:paraId="48BF601C" w14:textId="71903884">
      <w:pPr>
        <w:pStyle w:val="Normal"/>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b w:val="1"/>
          <w:bCs w:val="1"/>
          <w:sz w:val="24"/>
          <w:szCs w:val="24"/>
        </w:rPr>
        <w:t>Procedures and Policies:</w:t>
      </w:r>
      <w:r w:rsidRPr="432859F9" w:rsidR="432859F9">
        <w:rPr>
          <w:rFonts w:ascii="Comic Sans MS" w:hAnsi="Comic Sans MS" w:eastAsia="Comic Sans MS" w:cs="Comic Sans MS"/>
          <w:sz w:val="24"/>
          <w:szCs w:val="24"/>
        </w:rPr>
        <w:t xml:space="preserve">  Amy Mullins reported that the </w:t>
      </w:r>
      <w:proofErr w:type="spellStart"/>
      <w:r w:rsidRPr="432859F9" w:rsidR="432859F9">
        <w:rPr>
          <w:rFonts w:ascii="Comic Sans MS" w:hAnsi="Comic Sans MS" w:eastAsia="Comic Sans MS" w:cs="Comic Sans MS"/>
          <w:sz w:val="24"/>
          <w:szCs w:val="24"/>
        </w:rPr>
        <w:t>ByLaws</w:t>
      </w:r>
      <w:proofErr w:type="spellEnd"/>
      <w:r w:rsidRPr="432859F9" w:rsidR="432859F9">
        <w:rPr>
          <w:rFonts w:ascii="Comic Sans MS" w:hAnsi="Comic Sans MS" w:eastAsia="Comic Sans MS" w:cs="Comic Sans MS"/>
          <w:sz w:val="24"/>
          <w:szCs w:val="24"/>
        </w:rPr>
        <w:t xml:space="preserve"> were adopted in the new form at the AGM earlier today.  She will get the approved changes on the CPDS website.</w:t>
      </w:r>
    </w:p>
    <w:p w:rsidR="432859F9" w:rsidP="432859F9" w:rsidRDefault="432859F9" w14:paraId="6ACB0A3D" w14:textId="1930F15A">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p>
    <w:p w:rsidR="3D2E9891" w:rsidP="3D2E9891" w:rsidRDefault="3D2E9891" w14:paraId="56103818" w14:textId="056B3449">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b w:val="1"/>
          <w:bCs w:val="1"/>
          <w:sz w:val="24"/>
          <w:szCs w:val="24"/>
        </w:rPr>
        <w:t xml:space="preserve">New Business: </w:t>
      </w:r>
      <w:r w:rsidRPr="432859F9" w:rsidR="432859F9">
        <w:rPr>
          <w:rFonts w:ascii="Comic Sans MS" w:hAnsi="Comic Sans MS" w:eastAsia="Comic Sans MS" w:cs="Comic Sans MS"/>
          <w:sz w:val="24"/>
          <w:szCs w:val="24"/>
        </w:rPr>
        <w:t xml:space="preserve"> </w:t>
      </w:r>
    </w:p>
    <w:p w:rsidR="432859F9" w:rsidP="432859F9" w:rsidRDefault="432859F9" w14:paraId="7AB2BE45" w14:textId="6D710DE8">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sz w:val="24"/>
          <w:szCs w:val="24"/>
        </w:rPr>
        <w:t>*Nominations for Volunteer of the Year need to be turned in to Kathy Maxwell by October 31 so that the plaque in memory of Deryn Stewart can be made in time for the AGM in November.</w:t>
      </w:r>
    </w:p>
    <w:p w:rsidR="432859F9" w:rsidP="432859F9" w:rsidRDefault="432859F9" w14:paraId="67341C84" w14:textId="2E8B7887">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sz w:val="24"/>
          <w:szCs w:val="24"/>
        </w:rPr>
        <w:t>*Year End Awards:  discussed adding the surplus supply of child size CPDS shirts to the awards table.</w:t>
      </w:r>
    </w:p>
    <w:p w:rsidR="432859F9" w:rsidP="432859F9" w:rsidRDefault="432859F9" w14:paraId="67798011" w14:textId="4A94240F">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sz w:val="24"/>
          <w:szCs w:val="24"/>
        </w:rPr>
        <w:t>*Discussed the Freestyle Festival and the requests for baskets for the auction.</w:t>
      </w:r>
    </w:p>
    <w:p w:rsidR="432859F9" w:rsidP="432859F9" w:rsidRDefault="432859F9" w14:paraId="0886C22C" w14:textId="72DD853A">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sz w:val="24"/>
          <w:szCs w:val="24"/>
        </w:rPr>
        <w:t>*Discussed needing nominations for the Board of CPDS, as a new member needs to be elected to replace Amy Mullins, who is rotating off the board.</w:t>
      </w:r>
    </w:p>
    <w:p w:rsidR="432859F9" w:rsidP="432859F9" w:rsidRDefault="432859F9" w14:paraId="2009A4D3" w14:textId="6B18072D">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p>
    <w:p w:rsidR="3D2E9891" w:rsidP="432859F9" w:rsidRDefault="3D2E9891" w14:paraId="25815A42" w14:textId="48FDC01B">
      <w:pPr>
        <w:pStyle w:val="Normal"/>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sz w:val="24"/>
          <w:szCs w:val="24"/>
        </w:rPr>
        <w:t>Meeting was adjourned at 3:10.  Holly Luke moved to adjourn, Amy Mullins seconded.  Approved.</w:t>
      </w:r>
      <w:proofErr w:type="gramStart"/>
      <w:proofErr w:type="gramEnd"/>
    </w:p>
    <w:p w:rsidR="3D2E9891" w:rsidP="3D2E9891" w:rsidRDefault="3D2E9891" w14:paraId="4051D173" w14:textId="629E6F5C">
      <w:pPr>
        <w:pStyle w:val="Normal"/>
        <w:spacing w:after="0" w:afterAutospacing="off"/>
        <w:rPr>
          <w:rFonts w:ascii="Comic Sans MS" w:hAnsi="Comic Sans MS" w:eastAsia="Comic Sans MS" w:cs="Comic Sans MS"/>
          <w:sz w:val="24"/>
          <w:szCs w:val="24"/>
        </w:rPr>
      </w:pPr>
    </w:p>
    <w:p w:rsidR="432859F9" w:rsidP="432859F9" w:rsidRDefault="432859F9" w14:paraId="4628D56A" w14:textId="394909DB">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sz w:val="24"/>
          <w:szCs w:val="24"/>
        </w:rPr>
        <w:t>Next meeting October 10, 5 p.m. zoom meeting.</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DDA5FE"/>
    <w:rsid w:val="15DDA5FE"/>
    <w:rsid w:val="15F9F0CA"/>
    <w:rsid w:val="3D2E9891"/>
    <w:rsid w:val="4328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A5FE"/>
  <w15:chartTrackingRefBased/>
  <w15:docId w15:val="{CD4020AE-9452-4383-946E-D00FC8038C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2021-08-19T00:26:01.2532442Z</dcterms:created>
  <dcterms:modified xsi:type="dcterms:W3CDTF">2021-09-25T21:37:42.2695411Z</dcterms:modified>
  <dc:creator>Nancy Bogart</dc:creator>
  <lastModifiedBy>Nancy Bogart</lastModifiedBy>
</coreProperties>
</file>